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36D" w:rsidRDefault="00A14309">
      <w:r>
        <w:t xml:space="preserve">Mudança de rodados a vagões em </w:t>
      </w:r>
      <w:proofErr w:type="spellStart"/>
      <w:r>
        <w:t>Cerbere</w:t>
      </w:r>
      <w:proofErr w:type="spellEnd"/>
    </w:p>
    <w:p w:rsidR="00A14309" w:rsidRDefault="00A14309"/>
    <w:p w:rsidR="00A14309" w:rsidRDefault="00A14309">
      <w:proofErr w:type="gramStart"/>
      <w:r w:rsidRPr="00A14309">
        <w:t>https:</w:t>
      </w:r>
      <w:proofErr w:type="gramEnd"/>
      <w:r w:rsidRPr="00A14309">
        <w:t>//www.youtube.com/watch?v=BFWTHiWn4-4</w:t>
      </w:r>
      <w:bookmarkStart w:id="0" w:name="_GoBack"/>
      <w:bookmarkEnd w:id="0"/>
    </w:p>
    <w:sectPr w:rsidR="00A14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309"/>
    <w:rsid w:val="006F536D"/>
    <w:rsid w:val="00A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Lopes</dc:creator>
  <cp:lastModifiedBy>Mario Lopes</cp:lastModifiedBy>
  <cp:revision>1</cp:revision>
  <dcterms:created xsi:type="dcterms:W3CDTF">2016-04-18T15:23:00Z</dcterms:created>
  <dcterms:modified xsi:type="dcterms:W3CDTF">2016-04-18T15:24:00Z</dcterms:modified>
</cp:coreProperties>
</file>